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3467B">
      <w:pPr>
        <w:jc w:val="center"/>
        <w:rPr>
          <w:rFonts w:hint="default" w:ascii="Times New Roman" w:hAnsi="Times New Roman" w:cs="Times New Roman"/>
          <w:b/>
          <w:sz w:val="28"/>
          <w:szCs w:val="28"/>
          <w:lang w:val="ru-RU"/>
        </w:rPr>
      </w:pPr>
      <w:bookmarkStart w:id="0" w:name="_GoBack"/>
      <w:r>
        <w:rPr>
          <w:rFonts w:ascii="Times New Roman" w:hAnsi="Times New Roman" w:cs="Times New Roman"/>
          <w:b/>
          <w:sz w:val="28"/>
          <w:szCs w:val="28"/>
          <w:lang w:val="ru-RU"/>
        </w:rPr>
        <w:t>Консультация</w:t>
      </w:r>
      <w:r>
        <w:rPr>
          <w:rFonts w:hint="default" w:ascii="Times New Roman" w:hAnsi="Times New Roman" w:cs="Times New Roman"/>
          <w:b/>
          <w:sz w:val="28"/>
          <w:szCs w:val="28"/>
          <w:lang w:val="ru-RU"/>
        </w:rPr>
        <w:t xml:space="preserve"> для родителей</w:t>
      </w:r>
    </w:p>
    <w:p w14:paraId="4692396B">
      <w:pPr>
        <w:jc w:val="center"/>
        <w:rPr>
          <w:rFonts w:ascii="Times New Roman" w:hAnsi="Times New Roman" w:cs="Times New Roman"/>
          <w:b/>
          <w:sz w:val="28"/>
          <w:szCs w:val="28"/>
        </w:rPr>
      </w:pPr>
      <w:r>
        <w:rPr>
          <w:rFonts w:ascii="Times New Roman" w:hAnsi="Times New Roman" w:cs="Times New Roman"/>
          <w:b/>
          <w:sz w:val="28"/>
          <w:szCs w:val="28"/>
        </w:rPr>
        <w:t>«Как воспитать ребенка успешным ? »</w:t>
      </w:r>
    </w:p>
    <w:bookmarkEnd w:id="0"/>
    <w:p w14:paraId="7A417C94">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Подготовила: Трунова Ольга Александровна,</w:t>
      </w:r>
    </w:p>
    <w:p w14:paraId="7920D0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старший воспитатель МАДОУ «Детский сад </w:t>
      </w:r>
    </w:p>
    <w:p w14:paraId="4649A9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общеразвивающего вида №14 </w:t>
      </w:r>
    </w:p>
    <w:p w14:paraId="2BA968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 Шебекино Белгородской области»</w:t>
      </w:r>
    </w:p>
    <w:p w14:paraId="4BD54828">
      <w:pPr>
        <w:spacing w:after="0" w:line="240" w:lineRule="auto"/>
        <w:jc w:val="right"/>
        <w:rPr>
          <w:rFonts w:ascii="Times New Roman" w:hAnsi="Times New Roman" w:cs="Times New Roman"/>
          <w:sz w:val="28"/>
          <w:szCs w:val="28"/>
        </w:rPr>
      </w:pPr>
    </w:p>
    <w:p w14:paraId="6285D4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Все родители хотят увидеть своего ребенка успешным на 100 процентов в будущем : в школе, в работе, в жизни и с этим утверждением не возможно не согласиться.  </w:t>
      </w:r>
    </w:p>
    <w:p w14:paraId="61E6159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Трудно в это поверить, но успешность детей не всегда была целью воспитания. Если вернуться в настоль отдаленное прошлое, то можно увидеть, что большинство родителей хотели просто, чтобы дети просто были обуты, одеты и накормлены. Но для современных родителей ставки по развитию своего ребенка стали гораздо выше, а цель высока и достигнуть ее не всегда просто. Сейчас родители хотят, чтобы у детей были уверенными в себе, коммуникабельными, у них была хорошая самооценка, чтобы они были компетентными во всех сферах деятельности. И мы не всегда знаем, как этого всего достичь. Иногда как бы мы не старались из лучших  побуждений мы достигаем прямо противоположного результата. Так  все таки, как стать на правильный путь воспитания. </w:t>
      </w:r>
    </w:p>
    <w:p w14:paraId="283391A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 каждый вкладывает в это слово, особое отличительное от других значение. Для кого то успех  - это высокое социальное положение, для кого - то материальное благополучие, а для кого - то умиротворение и спокойная жизнь. Кай же смысл мы вкладываем в понятие успех. Успех – это достижение поставленных целей в задуманном деле, положительный результат чего – либо, общественное признание чего – либо или кого-либо. </w:t>
      </w:r>
    </w:p>
    <w:p w14:paraId="7A13C217">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Успешный ребенок — </w:t>
      </w:r>
      <w:r>
        <w:rPr>
          <w:rFonts w:ascii="Times New Roman" w:hAnsi="Times New Roman" w:cs="Times New Roman"/>
          <w:sz w:val="28"/>
          <w:szCs w:val="28"/>
        </w:rPr>
        <w:t xml:space="preserve">это ребенок, который достигает поставленные перед собой цели в определенном виде деятельности. </w:t>
      </w:r>
    </w:p>
    <w:p w14:paraId="5933A87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Несомненно каждый из нас понимает качества успешного ребенка по своему. Однако существуют </w:t>
      </w:r>
      <w:r>
        <w:rPr>
          <w:rFonts w:ascii="Times New Roman" w:hAnsi="Times New Roman" w:cs="Times New Roman"/>
          <w:b/>
          <w:sz w:val="28"/>
          <w:szCs w:val="28"/>
        </w:rPr>
        <w:t>основные качества,</w:t>
      </w:r>
      <w:r>
        <w:rPr>
          <w:rFonts w:ascii="Times New Roman" w:hAnsi="Times New Roman" w:cs="Times New Roman"/>
          <w:sz w:val="28"/>
          <w:szCs w:val="28"/>
        </w:rPr>
        <w:t xml:space="preserve"> которые помогают ему вырасти и стать успешным. Т.е быть самостоятельным, уметь добиваться поставленных целей, быть уверенным способным,  увлеченным, знать и получать нужный результат. Вопросы воспитания успешного ребенка хорошо разобраны в книгах на слайдах. </w:t>
      </w:r>
    </w:p>
    <w:p w14:paraId="4C1898A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Вопрос воспитания успешного дошкольника хотелось бы разобрать с вами на примере 4 основных качеств. </w:t>
      </w:r>
      <w:r>
        <w:rPr>
          <w:rFonts w:ascii="Times New Roman" w:hAnsi="Times New Roman" w:cs="Times New Roman"/>
          <w:b/>
          <w:sz w:val="28"/>
          <w:szCs w:val="28"/>
        </w:rPr>
        <w:t>Самостоятельность, любознательность, уверенность и организованность.</w:t>
      </w:r>
      <w:r>
        <w:rPr>
          <w:rFonts w:ascii="Times New Roman" w:hAnsi="Times New Roman" w:cs="Times New Roman"/>
          <w:sz w:val="28"/>
          <w:szCs w:val="28"/>
        </w:rPr>
        <w:t xml:space="preserve"> Давайте вместе с вами попробуем понять, почему и как они эти качества влияют на то, чтобы дошкольник вырос и стал успешным.</w:t>
      </w:r>
    </w:p>
    <w:p w14:paraId="20E765A9">
      <w:pPr>
        <w:pStyle w:val="4"/>
        <w:numPr>
          <w:ilvl w:val="0"/>
          <w:numId w:val="1"/>
        </w:numPr>
        <w:jc w:val="both"/>
        <w:rPr>
          <w:rFonts w:ascii="Times New Roman" w:hAnsi="Times New Roman" w:cs="Times New Roman"/>
          <w:sz w:val="28"/>
          <w:szCs w:val="28"/>
        </w:rPr>
      </w:pPr>
      <w:r>
        <w:rPr>
          <w:rFonts w:ascii="Times New Roman" w:hAnsi="Times New Roman" w:cs="Times New Roman"/>
          <w:sz w:val="28"/>
          <w:szCs w:val="28"/>
        </w:rPr>
        <w:t>Самостоятельность. Это значит, что ребенок может что-то сделать сам.</w:t>
      </w:r>
    </w:p>
    <w:p w14:paraId="2F98B9DB">
      <w:pPr>
        <w:pStyle w:val="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Любознательность. У ребенка есть интерес для того чтобы это делать.</w:t>
      </w:r>
    </w:p>
    <w:p w14:paraId="4A10C375">
      <w:pPr>
        <w:pStyle w:val="4"/>
        <w:numPr>
          <w:ilvl w:val="0"/>
          <w:numId w:val="1"/>
        </w:numPr>
        <w:jc w:val="both"/>
        <w:rPr>
          <w:rFonts w:ascii="Times New Roman" w:hAnsi="Times New Roman" w:cs="Times New Roman"/>
          <w:sz w:val="28"/>
          <w:szCs w:val="28"/>
        </w:rPr>
      </w:pPr>
      <w:r>
        <w:rPr>
          <w:rFonts w:ascii="Times New Roman" w:hAnsi="Times New Roman" w:cs="Times New Roman"/>
          <w:sz w:val="28"/>
          <w:szCs w:val="28"/>
        </w:rPr>
        <w:t>Уверенность. Ребёнок точно знает, что у него получится.</w:t>
      </w:r>
    </w:p>
    <w:p w14:paraId="2A4F5BAB">
      <w:pPr>
        <w:pStyle w:val="4"/>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Организованность. Знает, как ему достичь нужного результата, т.е. он не теряется при первой трудности, и знает, что и как ему достичь.</w:t>
      </w:r>
    </w:p>
    <w:p w14:paraId="54E368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Самостоятельность.</w:t>
      </w:r>
      <w:r>
        <w:rPr>
          <w:rFonts w:ascii="Times New Roman" w:hAnsi="Times New Roman" w:cs="Times New Roman"/>
          <w:sz w:val="28"/>
          <w:szCs w:val="28"/>
        </w:rPr>
        <w:t xml:space="preserve"> Первое что хочу сказать, мы должны понимать, что самостоятельность это не только умение ребёнка одеваться и застилать кровать -  это в том числе умение принимать решения, умения понимать, что мне интересно, делать выводы и поэтому порой многие родители, естественно желая лучшего для своего ребенка, или возможно когда мы торопимся,  допустим когда собираемся в детский сад и при других каких то обстоятельствах мы зачастую делаем очень много за своих детей. </w:t>
      </w:r>
    </w:p>
    <w:p w14:paraId="530CF56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Т.Е не даем им проявить инициативу и самостоятельность, потому что считаем, что у них получится хуже или же, что ребенок не справиться. Или не так быстро как нам бы хотелось. Что получатся в итоге? В итоге получается, что ребенок просто привыкает постоянно ждать помощи от взрослого, а то т к тому, что взрослый сам за него все сделает. Не проявляет никакой инициативы, не проявляет никакой самостоятельности и естественно это не помогает ребенку стать более успешным. </w:t>
      </w:r>
    </w:p>
    <w:p w14:paraId="7446B9F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Поэтому предлагаю  оформить </w:t>
      </w:r>
      <w:r>
        <w:rPr>
          <w:rFonts w:ascii="Times New Roman" w:hAnsi="Times New Roman" w:cs="Times New Roman"/>
          <w:b/>
          <w:sz w:val="28"/>
          <w:szCs w:val="28"/>
        </w:rPr>
        <w:t>первое правило воспитания самостоятельного и успешного ребенка</w:t>
      </w:r>
      <w:r>
        <w:rPr>
          <w:rFonts w:ascii="Times New Roman" w:hAnsi="Times New Roman" w:cs="Times New Roman"/>
          <w:sz w:val="28"/>
          <w:szCs w:val="28"/>
        </w:rPr>
        <w:t xml:space="preserve"> - </w:t>
      </w:r>
      <w:r>
        <w:rPr>
          <w:rFonts w:ascii="Times New Roman" w:hAnsi="Times New Roman" w:cs="Times New Roman"/>
          <w:b/>
          <w:sz w:val="28"/>
          <w:szCs w:val="28"/>
        </w:rPr>
        <w:t>не вмешивайтесь в дело которым занят ребенок если он не просит вас о помощи</w:t>
      </w:r>
      <w:r>
        <w:rPr>
          <w:rFonts w:ascii="Times New Roman" w:hAnsi="Times New Roman" w:cs="Times New Roman"/>
          <w:sz w:val="28"/>
          <w:szCs w:val="28"/>
        </w:rPr>
        <w:t xml:space="preserve">. Своим невмешательством вы будете как бы сообщать ребенку,  что с ним все в порядке,  у него обязательно все получится, но если вдруг ребенок по какой то причине затрудняется, не может что - то сделать тогда обязательно помогите ему. Но помогать нужно только в той сфере, с чем ребенок сам не может справиться. Все остальное он должен делать сам.  </w:t>
      </w:r>
    </w:p>
    <w:p w14:paraId="48CB5FB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воспитании успешного дошкольника очень важно создавать положительную атмосферу. Здесь я хочу сказать о 2 –х составляющих. </w:t>
      </w:r>
      <w:r>
        <w:rPr>
          <w:rFonts w:ascii="Times New Roman" w:hAnsi="Times New Roman" w:cs="Times New Roman"/>
          <w:b/>
          <w:sz w:val="28"/>
          <w:szCs w:val="28"/>
        </w:rPr>
        <w:t>Первое</w:t>
      </w:r>
      <w:r>
        <w:rPr>
          <w:rFonts w:ascii="Times New Roman" w:hAnsi="Times New Roman" w:cs="Times New Roman"/>
          <w:sz w:val="28"/>
          <w:szCs w:val="28"/>
        </w:rPr>
        <w:t xml:space="preserve">, </w:t>
      </w:r>
      <w:r>
        <w:rPr>
          <w:rFonts w:ascii="Times New Roman" w:hAnsi="Times New Roman" w:cs="Times New Roman"/>
          <w:i/>
          <w:sz w:val="28"/>
          <w:szCs w:val="28"/>
        </w:rPr>
        <w:t>давать возможность ему выбирать самостоятельно, самостоятельно решать задачи, самостоятельно делать выводы.</w:t>
      </w:r>
      <w:r>
        <w:rPr>
          <w:rFonts w:ascii="Times New Roman" w:hAnsi="Times New Roman" w:cs="Times New Roman"/>
          <w:sz w:val="28"/>
          <w:szCs w:val="28"/>
        </w:rPr>
        <w:t xml:space="preserve"> </w:t>
      </w:r>
    </w:p>
    <w:p w14:paraId="2F5306B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Второе,</w:t>
      </w:r>
      <w:r>
        <w:rPr>
          <w:rFonts w:ascii="Times New Roman" w:hAnsi="Times New Roman" w:cs="Times New Roman"/>
          <w:sz w:val="28"/>
          <w:szCs w:val="28"/>
        </w:rPr>
        <w:t xml:space="preserve"> </w:t>
      </w:r>
      <w:r>
        <w:rPr>
          <w:rFonts w:ascii="Times New Roman" w:hAnsi="Times New Roman" w:cs="Times New Roman"/>
          <w:i/>
          <w:sz w:val="28"/>
          <w:szCs w:val="28"/>
        </w:rPr>
        <w:t>деликатно направлять и помогать ему</w:t>
      </w:r>
      <w:r>
        <w:rPr>
          <w:rFonts w:ascii="Times New Roman" w:hAnsi="Times New Roman" w:cs="Times New Roman"/>
          <w:sz w:val="28"/>
          <w:szCs w:val="28"/>
        </w:rPr>
        <w:t xml:space="preserve">. Но только тогда когда ребенок сам просит вас о помощи. </w:t>
      </w:r>
    </w:p>
    <w:p w14:paraId="5EF1698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Можно сделать такое домашнее задание по желанию. Представьте список дел, которые ваш ребенок может сделать сам. Пусть даже не совершенно. Второе выберите несколько дел, которые он будет делать сам, ну например в течение недели и не помогайте ему даже если у него вдруг что  - то не получается. В конце обязательно одобрите его старания. И запомните несколько самых огорчительных для вас моментов и вместе, потом с ребенком обсудите их, покажите ему, как можно было поступить по другому, направьте его где – то, но обязательно это сделайте в спокойной доброжелательной атмосфере. </w:t>
      </w:r>
    </w:p>
    <w:p w14:paraId="7B79155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Важно запомнить!</w:t>
      </w:r>
      <w:r>
        <w:rPr>
          <w:rFonts w:ascii="Times New Roman" w:hAnsi="Times New Roman" w:cs="Times New Roman"/>
          <w:sz w:val="28"/>
          <w:szCs w:val="28"/>
        </w:rPr>
        <w:t xml:space="preserve"> Чем больше ребенок делает самостоятельно, тем увереннее он себя чувствует. Приучайте с ранних лет самостоятельно одеваться и раздеваться, убирать за собой горшок, вытирать то, что пролил, исправлять то, что натворил. Не ругайте ребенка за ошибки. Примерно в возрасте 2,5-3 лет ребенок проходит «кризис 3-х лет». Если в этот период вы не будете поощрять его желание все делать самостоятельно, то потом вы этого от него не дождетесь.</w:t>
      </w:r>
    </w:p>
    <w:p w14:paraId="697472A2">
      <w:pPr>
        <w:shd w:val="clear" w:color="auto" w:fill="FFFFFF"/>
        <w:spacing w:after="0" w:line="240" w:lineRule="auto"/>
        <w:ind w:firstLine="284"/>
        <w:jc w:val="both"/>
        <w:outlineLvl w:val="2"/>
        <w:rPr>
          <w:rFonts w:ascii="Times New Roman" w:hAnsi="Times New Roman" w:eastAsia="Times New Roman" w:cs="Times New Roman"/>
          <w:b/>
          <w:color w:val="10253F" w:themeColor="text2" w:themeShade="80"/>
          <w:sz w:val="26"/>
          <w:szCs w:val="26"/>
          <w:lang w:eastAsia="ru-RU"/>
        </w:rPr>
      </w:pPr>
      <w:r>
        <w:rPr>
          <w:rFonts w:ascii="Times New Roman" w:hAnsi="Times New Roman" w:eastAsia="Times New Roman" w:cs="Times New Roman"/>
          <w:b/>
          <w:color w:val="10253F" w:themeColor="text2" w:themeShade="80"/>
          <w:sz w:val="26"/>
          <w:szCs w:val="26"/>
          <w:lang w:eastAsia="ru-RU"/>
        </w:rPr>
        <w:t>Предоставляйте ребенку право выбора, для того, чтобы развивалась его самостоятельность.</w:t>
      </w:r>
    </w:p>
    <w:p w14:paraId="3BE14C98">
      <w:pPr>
        <w:spacing w:after="0" w:line="240" w:lineRule="auto"/>
        <w:ind w:firstLine="360"/>
        <w:jc w:val="both"/>
        <w:rPr>
          <w:rFonts w:ascii="Times New Roman" w:hAnsi="Times New Roman" w:cs="Times New Roman"/>
          <w:sz w:val="28"/>
          <w:szCs w:val="28"/>
        </w:rPr>
      </w:pPr>
      <w:r>
        <w:rPr>
          <w:rFonts w:ascii="Times New Roman" w:hAnsi="Times New Roman" w:eastAsia="Times New Roman" w:cs="Times New Roman"/>
          <w:color w:val="10253F" w:themeColor="text2" w:themeShade="80"/>
          <w:sz w:val="28"/>
          <w:szCs w:val="28"/>
          <w:lang w:eastAsia="ru-RU"/>
        </w:rPr>
        <w:t>Даже самое банальное, например, в чем пойти погулять, даже в этом ребенок должен высказать свое мнение. Так он научится иметь собственное мнение, ведь понимать, что и почему он хочет очень важно.</w:t>
      </w:r>
    </w:p>
    <w:p w14:paraId="391D610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чем больше мы развиваем самостоятельность, чем больше мы даем ребенку  сделать что - то самому, тем больше ему интересно, что - то узнать и что - то сделать новое. Поэтому следующее качество, которое поможет вашему ребенку стать успешным – </w:t>
      </w:r>
      <w:r>
        <w:rPr>
          <w:rFonts w:ascii="Times New Roman" w:hAnsi="Times New Roman" w:cs="Times New Roman"/>
          <w:b/>
          <w:sz w:val="28"/>
          <w:szCs w:val="28"/>
        </w:rPr>
        <w:t>это любознательность</w:t>
      </w:r>
      <w:r>
        <w:rPr>
          <w:rFonts w:ascii="Times New Roman" w:hAnsi="Times New Roman" w:cs="Times New Roman"/>
          <w:sz w:val="28"/>
          <w:szCs w:val="28"/>
        </w:rPr>
        <w:t>. Сразу скажу о том, что это качество, которое  есть у всех детей с самого рождения. Т.е дети уже с самого раннего возраста начинают интересоваться всем тем, что их окружает, но почему - то порой происходи так, что ранее очень увлеченный и заинтересованный ребенок вдруг перестает чем  - то интересоваться, становиться совершенно безразличным. Давайте постараемся с вами понять почему это может произойти и самое главное как это может сказываться на  успешности вашего ребенка дошкольника.</w:t>
      </w:r>
    </w:p>
    <w:p w14:paraId="71396BA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Первое</w:t>
      </w:r>
      <w:r>
        <w:rPr>
          <w:rFonts w:ascii="Times New Roman" w:hAnsi="Times New Roman" w:cs="Times New Roman"/>
          <w:sz w:val="28"/>
          <w:szCs w:val="28"/>
        </w:rPr>
        <w:t xml:space="preserve"> -  очень важно поддерживать и подкреплять интерес ребенка. Что я имею ввиду?  Многие родители излишне стимулируют, излишне развивают своих детей. Стараются дать максимальное количество заданий, то есть чтобы ребенок как можно раньше овладел  важными по - мнению родителя какими - то умениями. В таком случае ребенок естественно будет выполнять ваши задания, но только пока они доступны. Как только ему станет ложно весь интерес у него пропадет и естественно любознательности это ему не добавит. Поэтому что мы с вами должны учитывать обязательно. Развитие должно быть обязательно по возрасту. Т.Е мы сначала должны научить и помочь ребенку освоить базу, а потом уже постепенно повышать его уровень знаний и развивать какие - то другие навыки. Т.е не стоит, например ребенка 4 лет заставлять учиться читать и заставлять учить иностранные языки, если ему это сложно и не интересно. Если ваш ребенок проявляет к этому интерес, тогда да, естественно мы должны его поддержать и помочь ему узнать какие  - то навыки и знания,  но если ему сложно  - то не стоит приучать его,  как мы считаем,  к нужным делам по нашему мнению. </w:t>
      </w:r>
    </w:p>
    <w:p w14:paraId="2E3A794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Поэтому есть еще такой момент о том, что  любознательность очень легко снизить, когда мы говорим какие - то ненужные, неприятные слова  для ребенка. Такие, как на слайде. Не бери. Какое это глупое занятие. Сколько можно, не смотри. Хватит копаться. Естественно мы с вами прекрасно понимаем, что  такими словами такими действиями мы не повышаем доверие ребенка, мы  показываем неуважение к его интересам и к его потребностям. Важно понимать, что успешность ребенка - это не столько как рано он научится читать писать или сколько много он будет знать к определенному возрасту. Самое главное чтобы ребенок хотел развиваться, хотел узнавать что  - то, хотел выполнять задания которые получаются с первого раза, которые получаются с трудом, чтобы у него  было стремление, чтобы у него было  желание. Поэтому давайте мы сформулируем </w:t>
      </w:r>
      <w:r>
        <w:rPr>
          <w:rFonts w:ascii="Times New Roman" w:hAnsi="Times New Roman" w:cs="Times New Roman"/>
          <w:b/>
          <w:sz w:val="28"/>
          <w:szCs w:val="28"/>
        </w:rPr>
        <w:t>второе правило</w:t>
      </w:r>
      <w:r>
        <w:rPr>
          <w:rFonts w:ascii="Times New Roman" w:hAnsi="Times New Roman" w:cs="Times New Roman"/>
          <w:sz w:val="28"/>
          <w:szCs w:val="28"/>
        </w:rPr>
        <w:t xml:space="preserve"> -дайте ребенку  возможность быть самим собой , поддерживайте и проявляйте интерес ко всему что для него важно. Естественно мы должны с вами понимать то, что дети они по своей природе гораздо активнее, чем мы взрослые  и поэтому затянувшиеся монотонные однообразные занятия  естественно их утомляют, естественно без интереса их выполняют. Поэтому мы с вами должны понимать, что  должны создавать такие условия, чтобы ребенок мог подвигаться, переключиться,  мы должны понимать, что очень важно, чтобы то занятие, которое мы предложили ребенку, было ему интересным. Поэтому не стоит своему дошкольнику давать такие  и просить как школьника по 30-40 мин  сидеть за столом и выполнять какие то монотонные  однообразные занятия. Это еще очень рано и естественно не интересно и сложно для ребенка. Гораздо эффективнее будет если вы в течение дня будете находить время для того чтобы жить в мире ребенка. Что это значит. Это значит, что мы будем иметь возможность играть с ним, смеяться, обсуждать  какие то важные для него моменты какие то истории мультфильмы, игры и еще мы будем уделять большое внимание фантазии. Потому что фантазия  воображение очень активно развиваются именно в дошкольном возрасте. И многие родители даже не подозревают о том, что например рассматривая  суп в тарелке, ребенок представляет себе подводный мир с водорослями  и затонувшими кораблями. Поэтому если ваш ребенок лепит собачку больше похожую на ящерицу, но при этом он заинтересован, при этом у него горят глаза не стоит его поправлять и критиковать.</w:t>
      </w:r>
    </w:p>
    <w:p w14:paraId="5A60114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ребенок будет видеть, что вы его поддерживаете, то что мама и папа рядом, то что им самим интересно что делает ребенок, то интерес ребенка будет только возрастать. А значит это и будет влиять на его успешность, потому что ребенок в такой семье не боится экспериментировать, он делится со взрослыми своим мыслями, он придумывает что - то новое он увлечён и самое главное он не считает, что познавать и учиться это что то скучное и монотонное и однообразное. Поэтому </w:t>
      </w:r>
      <w:r>
        <w:rPr>
          <w:rFonts w:ascii="Times New Roman" w:hAnsi="Times New Roman" w:cs="Times New Roman"/>
          <w:b/>
          <w:sz w:val="28"/>
          <w:szCs w:val="28"/>
        </w:rPr>
        <w:t>третье правило</w:t>
      </w:r>
      <w:r>
        <w:rPr>
          <w:rFonts w:ascii="Times New Roman" w:hAnsi="Times New Roman" w:cs="Times New Roman"/>
          <w:sz w:val="28"/>
          <w:szCs w:val="28"/>
        </w:rPr>
        <w:t xml:space="preserve">  - личность и способности ребенка развиваются в той деятельности, которой он занимается по собственному желанию и с интересом. Вообще хочу сказать что любознательность- это энергия это стремление это интерес и от того на сколько любознателен ребенок будет зависеть его развитие. Почему? Потому что если ребенок вообще ни чем не интересуется, то скорее всего он будет медленнее развиваться. Одна из важных составляющих которая будет влиять и на успешность ребенка и на любознательность  в том числе это совместные игры и дела с ребенком. Почему  они важны?  </w:t>
      </w:r>
      <w:r>
        <w:rPr>
          <w:rFonts w:ascii="Times New Roman" w:hAnsi="Times New Roman" w:cs="Times New Roman"/>
          <w:b/>
          <w:sz w:val="28"/>
          <w:szCs w:val="28"/>
        </w:rPr>
        <w:t xml:space="preserve">Первое </w:t>
      </w:r>
      <w:r>
        <w:rPr>
          <w:rFonts w:ascii="Times New Roman" w:hAnsi="Times New Roman" w:cs="Times New Roman"/>
          <w:sz w:val="28"/>
          <w:szCs w:val="28"/>
        </w:rPr>
        <w:t xml:space="preserve">они сближают,  развивают,  естественно помогают нам. Это мы все понимаем. Но совместные игры, в том числе несут очень большую пользу в чем.  Они помогают ребенку проживать разные ситуации, с которыми он может столкнуться в реальной жизни. К примеру, ситуация проигрыша. Мы с вами все знаем, что не каждый ребенок может адекватно относится к разным проигрышами, к таким ситуациям, где он не выигрышном свете выглядит. Некоторые дети начинают капризничать, плакать отказываются выполнять задания. В такой ситуации важно поговорить с ним и объяснить что это нормально. Что все ошибаются, что каждый из нас может оказаться в такой роли . И какой вывод сделает ребенок если мы будем именно так с ним разговаривать.. Ребенок сможет понять, что проигрыш это еще не конец света и чтобы добиться своей цели нужно еще пробовать. И в таком случае если ребенок столкнется в реальной жизни с подобной ситуацией, что у него не получится выиграть. Он не растеряется, он не разозлиться он поймет как ему  правильно поступить в этой ситуации.  </w:t>
      </w:r>
    </w:p>
    <w:p w14:paraId="0526BC01">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Еще один важный момент, через игру мы можем в принципе научить ребенка действовать в разных ситуациях. Например, вашему ребенку сложно отвечать публично в группе. Вы можете искусственно создать ситуацию. Например,  посадить кукол и предложить ребенку от лица куклы дать ответ либо попробовать,  чтобы  он стал как будто бы воспитателем, чтобы он успокоил кукол,  поддержал ее объяснил как и что ей ответить. Через игру с ребёнком можно проработать любой момент, любую трудность или затруднение в том числе и в общении и в поведении ребенка. Исходя из этого давайте сформулируем </w:t>
      </w:r>
      <w:r>
        <w:rPr>
          <w:rFonts w:ascii="Times New Roman" w:hAnsi="Times New Roman" w:cs="Times New Roman"/>
          <w:b/>
          <w:sz w:val="28"/>
          <w:szCs w:val="28"/>
        </w:rPr>
        <w:t xml:space="preserve">следующее правило - </w:t>
      </w:r>
      <w:r>
        <w:rPr>
          <w:rFonts w:ascii="Times New Roman" w:hAnsi="Times New Roman" w:cs="Times New Roman"/>
          <w:sz w:val="28"/>
          <w:szCs w:val="28"/>
        </w:rPr>
        <w:t xml:space="preserve">позволяйте вашему ребенку встречаться с отрицательными последствиями своих действий или своего бездействия. Только тогда он научится успешно справляться с трудностями. Совместные игры, дела, общение  с ребенком они и развивают ребенка и сближают вас . Но нередко шутки  юмор, совместный смех бывают гораздо эффективнее чем нотации, замечания и уговоры. И если мы создадим такие условия что ребенок будет чувствовать себя постоянно в комфорте,  если он будет знать, что родители его всегда поддержат, что у вас есть какие - то совместны увлечения и занятия, то тогда скорее всего в трудные какие - то проблемные моменты он гораздо с большим желанием услышит ваши слова и будет к вам прислушиваться и выполнять то, что вы посоветовали .Поэтому </w:t>
      </w:r>
      <w:r>
        <w:rPr>
          <w:rFonts w:ascii="Times New Roman" w:hAnsi="Times New Roman" w:cs="Times New Roman"/>
          <w:b/>
          <w:sz w:val="28"/>
          <w:szCs w:val="28"/>
        </w:rPr>
        <w:t>пятое правило</w:t>
      </w:r>
      <w:r>
        <w:rPr>
          <w:rFonts w:ascii="Times New Roman" w:hAnsi="Times New Roman" w:cs="Times New Roman"/>
          <w:sz w:val="28"/>
          <w:szCs w:val="28"/>
        </w:rPr>
        <w:t xml:space="preserve"> – это веселое и радостное общение с ребенком оказывается гораздо эффективнее и помогает ребенку быть успешным. Почему?  Потому что это и повышает ощущение успешности у ребенка и естественно дает ему то самое чувство уверенности,  увлеченности  и активности. Следующее качество о котором я бы хотела с вами поговорить  - </w:t>
      </w:r>
      <w:r>
        <w:rPr>
          <w:rFonts w:ascii="Times New Roman" w:hAnsi="Times New Roman" w:cs="Times New Roman"/>
          <w:b/>
          <w:sz w:val="28"/>
          <w:szCs w:val="28"/>
        </w:rPr>
        <w:t>это уверенность в себе.</w:t>
      </w:r>
    </w:p>
    <w:p w14:paraId="25499BA6">
      <w:pPr>
        <w:spacing w:after="0" w:line="240" w:lineRule="auto"/>
        <w:jc w:val="both"/>
        <w:rPr>
          <w:rFonts w:ascii="Times New Roman" w:hAnsi="Times New Roman" w:cs="Times New Roman"/>
          <w:b/>
          <w:sz w:val="28"/>
          <w:szCs w:val="28"/>
        </w:rPr>
      </w:pPr>
      <w:r>
        <w:rPr>
          <w:rFonts w:ascii="Times New Roman" w:hAnsi="Times New Roman" w:eastAsia="Times New Roman" w:cs="Times New Roman"/>
          <w:b/>
          <w:color w:val="10253F" w:themeColor="text2" w:themeShade="80"/>
          <w:sz w:val="28"/>
          <w:szCs w:val="28"/>
          <w:lang w:eastAsia="ru-RU"/>
        </w:rPr>
        <w:t>Залог успешного человека - нормальная самооценка.</w:t>
      </w:r>
    </w:p>
    <w:p w14:paraId="0465E3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Сразу скажу что на развитие самооценки влияет и то как с ним общаются</w:t>
      </w:r>
    </w:p>
    <w:p w14:paraId="21C6A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взрослые ,  как часто его хвалят,  как реагируют на его какие - то трудности,   как понимают то, что ему интересно и вообще относятся к его интересам. От того насколько у ребенка будет сформирована правильная самооценка будет зависеть и его успешность  в будущем. Здесь возможны три варианта. </w:t>
      </w:r>
      <w:r>
        <w:rPr>
          <w:rFonts w:ascii="Times New Roman" w:hAnsi="Times New Roman" w:cs="Times New Roman"/>
          <w:b/>
          <w:sz w:val="28"/>
          <w:szCs w:val="28"/>
        </w:rPr>
        <w:t>Первый</w:t>
      </w:r>
      <w:r>
        <w:rPr>
          <w:rFonts w:ascii="Times New Roman" w:hAnsi="Times New Roman" w:cs="Times New Roman"/>
          <w:sz w:val="28"/>
          <w:szCs w:val="28"/>
        </w:rPr>
        <w:t xml:space="preserve"> самый идеальный это  когда ребенок адекватно знает  чего он хочет, адекватно понимает свои способности. Он знает что у него может что - то получиться, а что то и не получиться и он не теряется в такой ситуации он знает как ему дальше поступить. </w:t>
      </w:r>
      <w:r>
        <w:rPr>
          <w:rFonts w:ascii="Times New Roman" w:hAnsi="Times New Roman" w:cs="Times New Roman"/>
          <w:b/>
          <w:sz w:val="28"/>
          <w:szCs w:val="28"/>
        </w:rPr>
        <w:t xml:space="preserve">Вторая ситуация, </w:t>
      </w:r>
      <w:r>
        <w:rPr>
          <w:rFonts w:ascii="Times New Roman" w:hAnsi="Times New Roman" w:cs="Times New Roman"/>
          <w:sz w:val="28"/>
          <w:szCs w:val="28"/>
        </w:rPr>
        <w:t xml:space="preserve"> когда ребенок  наоборот с низкой самооценкой когда он не верит в свои силы и при малейшем каком -  то затруднении при малейшей  какой - то ситуации, которая выходит из под контроля, он  сразу теряется, замыкается и естественно  результата никакого не достигает. И </w:t>
      </w:r>
      <w:r>
        <w:rPr>
          <w:rFonts w:ascii="Times New Roman" w:hAnsi="Times New Roman" w:cs="Times New Roman"/>
          <w:b/>
          <w:sz w:val="28"/>
          <w:szCs w:val="28"/>
        </w:rPr>
        <w:t>третья ситуация</w:t>
      </w:r>
      <w:r>
        <w:rPr>
          <w:rFonts w:ascii="Times New Roman" w:hAnsi="Times New Roman" w:cs="Times New Roman"/>
          <w:sz w:val="28"/>
          <w:szCs w:val="28"/>
        </w:rPr>
        <w:t xml:space="preserve">, когда  самооценка высокая ребенок уверен в себе но вдруг случается такая ситуация, что его мнение не совпадает с мнением  еще кого  - то, либо что - то пошло  не по плану и  тогда он не знает как ему правильно поступить и естественно  результата он не достигает. </w:t>
      </w:r>
    </w:p>
    <w:p w14:paraId="6881912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Вообще все «проблемные» -  это и те, которые и очень не послушные и дети, которые чрезмерно уверены в себе и которые крайне не уверены в себе  - это всегда результат каких  - то неправильно сложившихся взаимоотношений с ребенком. И несомненно что от вашего стиля общения с ребенком зависит и его успешность</w:t>
      </w:r>
    </w:p>
    <w:p w14:paraId="38CC720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Мы общаемся  с ребенком всегда когда мы его учим, развиваем, когда занимаемся, хвалим его, но именно от того как мы с ним общаемся, будет зависеть результат нашего общения. На слайде примеры. Все мы понимаем, что чем больше мы говорим ребенку о том как делать не нужно или  о том,  что его поступок плохой или о том, что он сделал не правильно, учим его как должно быть и вообще все то, что мы говорим с приставкой не скорее всего  ребенок не услышит скорее всего это будет его только лишний раз обижать , расстраивать и отдалять его от вас. Естественно гораздо эффективнее в своей речи и в своем общении с ребенком использовать приветливые и добрые фразы такие как . </w:t>
      </w:r>
    </w:p>
    <w:p w14:paraId="1E569B8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хочу сказать о том, что будет хорошо, если мы когда хвалим ребенка, будем говорить еще и о поступке за что хвалим. Например. Ты мне очень помог, спасибо  тебе.  Вчера ты сам лег вовремя,  и я  была этому очень рада. Мне нравиться, как ты бережно обращаешься с книгами и т.д. Тем самым ребенок будет понимать  то, что мама всегда открыта,  что мама всегда готова принять  какие  - то мои сложности, мои интересы,  мое увлечение и мама самое главное  меня поддержит. </w:t>
      </w:r>
    </w:p>
    <w:p w14:paraId="58EB2D7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Уважительно относитесь ко всему, что делает ребенок. Если время спать, а он еще играет, помогите ему закончить игру (например, построить гараж для машинки или домик для куколки, где игрушка сможет поспать). Игра для ребенка имеет такое же большое значение, как для вас ваша работа.</w:t>
      </w:r>
    </w:p>
    <w:p w14:paraId="61C4D2E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Если критикуете ребенка, критикуйте не его самого, а его действия. Например, лучше сказать «ты плохо поступил» вместо «ты плохой».</w:t>
      </w:r>
    </w:p>
    <w:p w14:paraId="3127F23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как же на повышение уверенности и успешности ребенка влияет то сколько времени мы проводим со своим ребенком и то как мы это время с ним проводим. Как относимся к тому как он выполняет те или иные действия. Очень важно не  диктовать условия не говорить о  том, как нужно, а  давать возможность ему что - то сделать самому.  Ну например к вам пришел друг для того чтобы вам что-то помочь И вместо того, чтобы делать что  -то вместе , он постоянно говорит:  так это не бери,  да как так можно вообще, да ты все не правильно делаешь, да сколько можно давай уже сделаем по другому. И все мы прекрасно понимаем, что когда в общении с нами кто –то  постоянно повторяет, что мы что- то делаем не так , чему - то постоянно пытается нас негативно научить, естественно это только отдаляет и естественно никакого уважения и никой успешности такое общение нам не приносит. Поэтому давайте мы с вами выработаем  </w:t>
      </w:r>
      <w:r>
        <w:rPr>
          <w:rFonts w:ascii="Times New Roman" w:hAnsi="Times New Roman" w:cs="Times New Roman"/>
          <w:b/>
          <w:sz w:val="28"/>
          <w:szCs w:val="28"/>
        </w:rPr>
        <w:t>6 правило,</w:t>
      </w:r>
      <w:r>
        <w:rPr>
          <w:rFonts w:ascii="Times New Roman" w:hAnsi="Times New Roman" w:cs="Times New Roman"/>
          <w:sz w:val="28"/>
          <w:szCs w:val="28"/>
        </w:rPr>
        <w:t xml:space="preserve"> которое поможет воспитать успешного и уверенного дошкольника. В общении с ребенком будьте  аккуратны и доброжелательны – это залог его успешного развития. </w:t>
      </w:r>
    </w:p>
    <w:p w14:paraId="3CCAEEC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Очень важно показать ребенку,  что вы готовы принимать его всегда, не только когда у него получается, не только когда он достиг каких -  то высот результатов, но и в ом числе, когда у него есть какие то трудности.   Важно чтобы он понимал что ошибаться - это нормально, что  мама в любом случае меня поддержит вместе с папой и они обязательно мне помогут и меня направят.  В  таком случае, если вдруг ребенка что - то заинтересовало,  вдруг возникла какая - то сложность, он с огромным желанием будет делиться этим. Пример который очень наглядно показывает то,  как мы взрослые видим ситуацию и то как  дети ее понимают. Например,  мама очень энергичная уверенная в себе женщина  обратилась на консультацию к психологу  с вопросом, что девочка очень безразличная, не любит общаться, в основном всегда одна,  очень закрытая, вообще нет ни к чему интереса. У девочки психолог спрашивает если бы у тебя была волшебная палочка чтобы ты у нее попросила,  девочка задумалась и сказала чтобы я хотела того же,  что от меня хотят родители. Поэтому </w:t>
      </w:r>
      <w:r>
        <w:rPr>
          <w:rFonts w:ascii="Times New Roman" w:hAnsi="Times New Roman" w:cs="Times New Roman"/>
          <w:b/>
          <w:sz w:val="28"/>
          <w:szCs w:val="28"/>
        </w:rPr>
        <w:t>следующее правило</w:t>
      </w:r>
      <w:r>
        <w:rPr>
          <w:rFonts w:ascii="Times New Roman" w:hAnsi="Times New Roman" w:cs="Times New Roman"/>
          <w:sz w:val="28"/>
          <w:szCs w:val="28"/>
        </w:rPr>
        <w:t xml:space="preserve"> которое поможет нам воспитать успешного ребенка и уверенного ребёнка в своих силах . Не отнимайте у ребенка энергию его собственных желаний. </w:t>
      </w:r>
    </w:p>
    <w:p w14:paraId="36FB2D3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Многие люди не могут достичь успеха, потому что просто не знают, чего конкретно они хотят. У них есть только лишь очертания того, что они хотели бы иметь в своей жизни и слабая надежда на то, что когда-нибудь это свершится.</w:t>
      </w:r>
    </w:p>
    <w:p w14:paraId="3CFD8B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Поэтому с ранних лет необходимо учить ребенка осознавать свои желания, ставить конкретную цель, придумывать действия для её достижения и добиваться результата.</w:t>
      </w:r>
    </w:p>
    <w:p w14:paraId="020DCD3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Естественно бывает и совершенно обратная ситуация . Это ни когда ребенок не уверен, а когда ребенок с хорошей самооценкой, когда он очень энергичный и знает то, что ему нравится у него есть свои какие то увлечения, но он не может сосредоточиться ни нечем т.е. он отвлекается как только устал сразу бросает начатое дело. Естественно мы взрослые как родители хотим  научить его чтобы он был дисциплинированным , целеустремленным ответственным. Поэтому следующее последнее на сегодня наше качество , которое я хочу сегодня с вами рассмотреть – </w:t>
      </w:r>
      <w:r>
        <w:rPr>
          <w:rFonts w:ascii="Times New Roman" w:hAnsi="Times New Roman" w:cs="Times New Roman"/>
          <w:b/>
          <w:sz w:val="28"/>
          <w:szCs w:val="28"/>
        </w:rPr>
        <w:t>это организованность</w:t>
      </w:r>
      <w:r>
        <w:rPr>
          <w:rFonts w:ascii="Times New Roman" w:hAnsi="Times New Roman" w:cs="Times New Roman"/>
          <w:sz w:val="28"/>
          <w:szCs w:val="28"/>
        </w:rPr>
        <w:t xml:space="preserve">. Все мы понимаем, что начиная с самого раннего возраста, мы приучаем детей к разным вещам. Но на чем я хочу остановиться в первую очередь, говоря именно об организованности. Это то, насколько наши дети умеют выполнять свои обещания и обязательства. Я думаю всем знакомая ситуация когда ваши дети просят завести щенка, котенка рыбок, но как только вы согласились и вроде бы договорились что он будет за ним ухаживать, ребенку становиться это не интересно и мама с папой начинают выполнять эти функции, а ребенок в общем то и не при делах. Так же похожая ситуация происходит когда допустим ребенок  совершает какой - то поступок, вы договорились  с ним,  он дал обещание, что в следующий раз он поступит так - то и так - то, но почему то этого не происходит. </w:t>
      </w:r>
    </w:p>
    <w:p w14:paraId="5E5FE04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Почему важно развивать организованность,? . Давайте представим его дальнейшую жизнь. Все  мы прекрасно понимаем, то что не бывает  так, чтобы дети в своей жизни  сталкивались с успехом  не всегда придется выполнять только те задания, которые ему интересны, увлекательны и просты т. е получается, если ребенка мы не  научим выполнять свои обещания  и свои слова,  получается при малейших трудностях  интерес снизился,  то я устал и получается,  что все я этого не буду делать, я не буду этого выполнять. Поэтому </w:t>
      </w:r>
      <w:r>
        <w:rPr>
          <w:rFonts w:ascii="Times New Roman" w:hAnsi="Times New Roman" w:cs="Times New Roman"/>
          <w:b/>
          <w:sz w:val="28"/>
          <w:szCs w:val="28"/>
        </w:rPr>
        <w:t>следующее правило</w:t>
      </w:r>
      <w:r>
        <w:rPr>
          <w:rFonts w:ascii="Times New Roman" w:hAnsi="Times New Roman" w:cs="Times New Roman"/>
          <w:sz w:val="28"/>
          <w:szCs w:val="28"/>
        </w:rPr>
        <w:t xml:space="preserve">. Бесконфликтно учите ребенка выполнять свои обещания. Почему бесконфликтно и что я хочу здесь еще отметить  -это то что  почему ребенок может вообще не выполнять свои обещания,   а проследите за собой,  именно за взрослыми,   всегда ли вы выполняете обещания,  которые даете всегда ли вы отслеживаете,  если ребенок допустим сказал  что он сделает определенные какие то действия  вы вообще это как то проверяете как то осматриваете или же  договорились, ну и делай как бы  то это сам. </w:t>
      </w:r>
    </w:p>
    <w:p w14:paraId="1BDC8939">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Приучайте ребенка к ответственности</w:t>
      </w:r>
      <w:r>
        <w:rPr>
          <w:rFonts w:ascii="Times New Roman" w:hAnsi="Times New Roman" w:cs="Times New Roman"/>
          <w:sz w:val="28"/>
          <w:szCs w:val="28"/>
        </w:rPr>
        <w:t>. Успешные люди осознают, что только они несут ответственность за свою жизнь и все, что в ней происходит. С ранних лет приучайте своего ребенка нести ответственность за свои слова и поступки. Ребенок должен понимать, что все его действия имеют последствия. Но не ругайте за ошибки. Ваш ребенок развивается как личность и он должен приобрести свой опыт, основанный на ошибках.</w:t>
      </w:r>
    </w:p>
    <w:p w14:paraId="191F039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Очень хорошо развивает организованность и  целеустремленность ребенка  так называемые внешние средства.   Про что я имею ввиду.  Это  напоминалки,  различного рода  картинки, записки,   это необязательно то, что вы сами взрослые будете рисовать и просить ребенка выполнять. Ребенок  может и сам нарисовать,  допустим, режим своего дня  и потом придерживаться его и выполнять определенные  действия по порядку. Например, мама 2 –х дошкольников узнала о пользе  внешних средств нарисовала вместе с ними картинки,  где были нарисованы последовательные действия того, что необходим ребенку делать когда он собирается в детский сад . Развесила в разных комнатах, кухня, ванная.  В итоге результат превзошел все ожидания . Дети начали наперегонки выполнять те действия, которые были нарисованы на картинках, при чем,  если раньше мама постоянно контролировала , мама постоянно напоминала, сейчас мы идем кушать,  сейчас мы одеваемся, ты сейчас берешь это, то теперь детям настолько понравилось, что они могут это сделать сами  и они стали сами рисовать какие  -то  другие напоминали.  Ну к примеру это то,  когда мы одеваемся, заправляем кровать, готовим какие то задания или выполняем вообще любые другие задания . Важный момент это то, что это не слова родителей , это не он нравоучает и заставляет,  это уже замена слов родителей и дети охотнее их гораздо выполняют. Поэтому </w:t>
      </w:r>
      <w:r>
        <w:rPr>
          <w:rFonts w:ascii="Times New Roman" w:hAnsi="Times New Roman" w:cs="Times New Roman"/>
          <w:b/>
          <w:sz w:val="28"/>
          <w:szCs w:val="28"/>
        </w:rPr>
        <w:t>следующее правило</w:t>
      </w:r>
      <w:r>
        <w:rPr>
          <w:rFonts w:ascii="Times New Roman" w:hAnsi="Times New Roman" w:cs="Times New Roman"/>
          <w:sz w:val="28"/>
          <w:szCs w:val="28"/>
        </w:rPr>
        <w:t xml:space="preserve"> –это введение внешних средств помогает 1.) снять нагрузку с родителя, 2) передать ответственность ребенку, 3) повысить его успешность.</w:t>
      </w:r>
    </w:p>
    <w:p w14:paraId="72E207C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Хочу сделать акцент на том, что часто вообще тема воспитания очень актуальна у родителей потому что родители очень переживают, когда дети балуются или ведут себя как – то не так,  но часто непослушание детей- это своего рода  восстание против  надоевших требований взрослых,  а когда взрослый неожиданно для ребенка,  вдруг переходит на сторону ребенка, ему становится больше не с кем и не с чем воевать и естественно тогда и взаимное доверие  становится только прочнее , а значит и вам легче общаться со своим ребенком . Вообще мне бы хотелось сказать о том, что   высший класс назовем это так  в общении и в том когда мы  учим ребенка выполнять те или иные  правила . при этом  показываем ему, то что  можно в рамках вот этих правил  оставаться уверенным в себе и раскованным . Почему я делаю на этом акцент потому что  могут же дети быть и послушными  и очень спокойными  но тут обратная ситуация тогда возникает когда к ребенку который крайне придерживается к рамкам  и к тому,  что сказал взрослый,   ему сложно когда что - то идет не по плану. Тогда он теряется и  не знает, как ему поступить дальше. Поэтому очень важно разговаривать  о разных  ситуациях с ребёнком . Если вдруг что - то у ребенка  не получается,  важно не переходить на его личность и не говорить ты плохой,  ты не можешь ответить, да сколько можно и тому подобное  Важно обсудить именно тот поступок, именно ту трудность,  которая возникает у ребенка и  самое главное -   это предложить ему альтернативу. Т.Е не говорить, как делать нельзя, а как подскажите ему, как делать лучше, и как  делать можно, и как правильнее было бы поступить той или иной ситуации. Важно в погоне за хорошим,  дисциплиной не  отдалить ребенка,  не показать, что мама с папой постоянно только чему - то учат, а  показать то,  что вы всегда рядом, что вы всегда поддержите и поможете и поэтому наше </w:t>
      </w:r>
      <w:r>
        <w:rPr>
          <w:rFonts w:ascii="Times New Roman" w:hAnsi="Times New Roman" w:cs="Times New Roman"/>
          <w:b/>
          <w:sz w:val="28"/>
          <w:szCs w:val="28"/>
        </w:rPr>
        <w:t xml:space="preserve">последнее  правило - </w:t>
      </w:r>
      <w:r>
        <w:rPr>
          <w:rFonts w:ascii="Times New Roman" w:hAnsi="Times New Roman" w:cs="Times New Roman"/>
          <w:sz w:val="28"/>
          <w:szCs w:val="28"/>
        </w:rPr>
        <w:t xml:space="preserve"> дисциплина не до, а после и только на основе установленных доверительных отношений. Главное,  чтобы  в общении,  в игре, во взаимодействии с вами ребенок  понимал то,  что вы его всегда поддержите,  вы ему всегда поможете.  Почему?  Я думаю, каждый из вас понимает, что любое развитие возможно, только если ребенку комфортно. И вообще задумайтесь, возможно для взрослых быть успешным – это одно, а для ребенка это что-то совершенно иное. Поэтому важно понять, что важно и интересно  для вашего ребенка,  понять его мечты, понять его потребности, дать возможность ему проявить свои сильные стороны,  и тогда это будет  самый главный и самый,  казалось бы  простой, но эффективный  секрет развития любознательного успешного активного  дошкольника</w:t>
      </w:r>
    </w:p>
    <w:p w14:paraId="5E543DAE">
      <w:pPr>
        <w:pStyle w:val="4"/>
        <w:ind w:left="360"/>
        <w:jc w:val="both"/>
        <w:rPr>
          <w:rFonts w:ascii="Times New Roman" w:hAnsi="Times New Roman" w:cs="Times New Roman"/>
          <w:sz w:val="28"/>
          <w:szCs w:val="28"/>
        </w:rPr>
      </w:pPr>
    </w:p>
    <w:p w14:paraId="590768D8">
      <w:pPr>
        <w:pStyle w:val="4"/>
        <w:ind w:left="360"/>
        <w:jc w:val="both"/>
        <w:rPr>
          <w:rFonts w:ascii="Times New Roman" w:hAnsi="Times New Roman" w:cs="Times New Roman"/>
          <w:sz w:val="28"/>
          <w:szCs w:val="28"/>
        </w:rPr>
      </w:pPr>
    </w:p>
    <w:p w14:paraId="224D28B0">
      <w:pPr>
        <w:pStyle w:val="4"/>
        <w:ind w:left="360"/>
        <w:jc w:val="both"/>
        <w:rPr>
          <w:rFonts w:ascii="Times New Roman" w:hAnsi="Times New Roman" w:cs="Times New Roman"/>
          <w:sz w:val="28"/>
          <w:szCs w:val="28"/>
        </w:rPr>
      </w:pPr>
    </w:p>
    <w:p w14:paraId="4723343C">
      <w:pPr>
        <w:pStyle w:val="4"/>
        <w:ind w:left="360"/>
        <w:jc w:val="both"/>
        <w:rPr>
          <w:rFonts w:ascii="Times New Roman" w:hAnsi="Times New Roman" w:cs="Times New Roman"/>
          <w:sz w:val="28"/>
          <w:szCs w:val="28"/>
        </w:rPr>
      </w:pPr>
    </w:p>
    <w:p w14:paraId="52B15BF1">
      <w:pPr>
        <w:pStyle w:val="4"/>
        <w:ind w:left="360"/>
        <w:jc w:val="both"/>
        <w:rPr>
          <w:rFonts w:ascii="Times New Roman" w:hAnsi="Times New Roman" w:cs="Times New Roman"/>
          <w:sz w:val="28"/>
          <w:szCs w:val="28"/>
        </w:rPr>
      </w:pPr>
    </w:p>
    <w:p w14:paraId="7A3A9362">
      <w:pPr>
        <w:pStyle w:val="4"/>
        <w:ind w:left="360"/>
        <w:jc w:val="both"/>
        <w:rPr>
          <w:rFonts w:ascii="Times New Roman" w:hAnsi="Times New Roman" w:cs="Times New Roman"/>
          <w:sz w:val="28"/>
          <w:szCs w:val="28"/>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A0FEB"/>
    <w:multiLevelType w:val="multilevel"/>
    <w:tmpl w:val="50DA0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6A"/>
    <w:rsid w:val="000B371C"/>
    <w:rsid w:val="001167F0"/>
    <w:rsid w:val="001224F7"/>
    <w:rsid w:val="00195C89"/>
    <w:rsid w:val="00197CCC"/>
    <w:rsid w:val="00230A19"/>
    <w:rsid w:val="00234D84"/>
    <w:rsid w:val="00260B5E"/>
    <w:rsid w:val="002D39E6"/>
    <w:rsid w:val="002F468C"/>
    <w:rsid w:val="00331480"/>
    <w:rsid w:val="00341882"/>
    <w:rsid w:val="00361D07"/>
    <w:rsid w:val="0036636C"/>
    <w:rsid w:val="003A6AEE"/>
    <w:rsid w:val="004333E2"/>
    <w:rsid w:val="004C0F6A"/>
    <w:rsid w:val="004C79AF"/>
    <w:rsid w:val="005321F1"/>
    <w:rsid w:val="0058072E"/>
    <w:rsid w:val="005F4D0C"/>
    <w:rsid w:val="00637A34"/>
    <w:rsid w:val="006837AA"/>
    <w:rsid w:val="00686257"/>
    <w:rsid w:val="006E2C71"/>
    <w:rsid w:val="00726B17"/>
    <w:rsid w:val="0073584C"/>
    <w:rsid w:val="00755134"/>
    <w:rsid w:val="00765699"/>
    <w:rsid w:val="007827C1"/>
    <w:rsid w:val="007D3A0B"/>
    <w:rsid w:val="007E4ADA"/>
    <w:rsid w:val="00866E78"/>
    <w:rsid w:val="008A0CF0"/>
    <w:rsid w:val="009154AC"/>
    <w:rsid w:val="00952AC4"/>
    <w:rsid w:val="00970CF4"/>
    <w:rsid w:val="009F14F9"/>
    <w:rsid w:val="00A03C14"/>
    <w:rsid w:val="00A94B3C"/>
    <w:rsid w:val="00AD1D58"/>
    <w:rsid w:val="00B43501"/>
    <w:rsid w:val="00B5253F"/>
    <w:rsid w:val="00B851AF"/>
    <w:rsid w:val="00B90EE8"/>
    <w:rsid w:val="00BD2BD6"/>
    <w:rsid w:val="00BE2EA7"/>
    <w:rsid w:val="00C20750"/>
    <w:rsid w:val="00C62EBC"/>
    <w:rsid w:val="00CF478E"/>
    <w:rsid w:val="00D25D1F"/>
    <w:rsid w:val="00D5072E"/>
    <w:rsid w:val="00D659B4"/>
    <w:rsid w:val="00D77990"/>
    <w:rsid w:val="00D80523"/>
    <w:rsid w:val="00D80C29"/>
    <w:rsid w:val="00E02736"/>
    <w:rsid w:val="00E0346A"/>
    <w:rsid w:val="00E330D7"/>
    <w:rsid w:val="00E65EB6"/>
    <w:rsid w:val="00E66976"/>
    <w:rsid w:val="00E86BC0"/>
    <w:rsid w:val="00EB70E6"/>
    <w:rsid w:val="00F01C6A"/>
    <w:rsid w:val="00F125B0"/>
    <w:rsid w:val="00F360C9"/>
    <w:rsid w:val="00F8621C"/>
    <w:rsid w:val="00F96D84"/>
    <w:rsid w:val="00FC6535"/>
    <w:rsid w:val="00FE1485"/>
    <w:rsid w:val="697D6D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3939</Words>
  <Characters>22456</Characters>
  <Lines>187</Lines>
  <Paragraphs>52</Paragraphs>
  <TotalTime>794</TotalTime>
  <ScaleCrop>false</ScaleCrop>
  <LinksUpToDate>false</LinksUpToDate>
  <CharactersWithSpaces>26343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2022-08-21T14:38:00Z</dcterms:created>
  <dc:creator>User</dc:creator>
  <cp:lastModifiedBy>User</cp:lastModifiedBy>
  <dcterms:modified xsi:type="dcterms:W3CDTF">2024-08-19T18:06:51Z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DD8D24F6109E4059B8EA1F3811C13D2E_12</vt:lpwstr>
  </property>
</Properties>
</file>